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EFC" w:rsidRPr="00E04EFC" w:rsidRDefault="006B65AF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様式</w:t>
      </w:r>
      <w:r w:rsidR="0045268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第３</w:t>
      </w:r>
      <w:bookmarkStart w:id="0" w:name="_GoBack"/>
      <w:bookmarkEnd w:id="0"/>
      <w:r w:rsidR="00E04EFC"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号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入札保証金還付請求書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　件　名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="001A0E1A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>複合機による複写サービス等に</w:t>
      </w:r>
      <w:r w:rsidR="00E7636D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>関する契約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　請求金額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7636D" w:rsidRDefault="00E04EFC" w:rsidP="00E04EFC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</w:p>
    <w:p w:rsidR="00E04EFC" w:rsidRPr="00E04EFC" w:rsidRDefault="00E04EFC" w:rsidP="00E7636D">
      <w:pPr>
        <w:overflowPunct w:val="0"/>
        <w:ind w:firstLineChars="100" w:firstLine="21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上記に係る入札保証金の還付を請求します。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DA71A7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</w:t>
      </w:r>
      <w:r w:rsidR="00E04EFC"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年　　月　　日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住　　所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商号又は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名称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代表者名　　　　　　　　　　　　　　　　　印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DA71A7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="00D52AF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沖縄県公営企業管理者　</w:t>
      </w:r>
      <w:r w:rsidR="00D52AF9" w:rsidRPr="00DA71A7">
        <w:rPr>
          <w:rFonts w:ascii="Times New Roman" w:eastAsia="ＭＳ 明朝" w:hAnsi="Times New Roman" w:cs="ＭＳ 明朝" w:hint="eastAsia"/>
          <w:kern w:val="0"/>
          <w:szCs w:val="21"/>
        </w:rPr>
        <w:t xml:space="preserve">企業局長　</w:t>
      </w:r>
      <w:r w:rsidRPr="00DA71A7">
        <w:rPr>
          <w:rFonts w:ascii="Times New Roman" w:eastAsia="ＭＳ 明朝" w:hAnsi="Times New Roman" w:cs="ＭＳ 明朝" w:hint="eastAsia"/>
          <w:kern w:val="0"/>
          <w:szCs w:val="21"/>
        </w:rPr>
        <w:t>殿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（口座振込先）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金融機関名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預金種類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口座番号</w:t>
      </w:r>
    </w:p>
    <w:p w:rsidR="00C06823" w:rsidRDefault="00E04EFC" w:rsidP="00E04EFC"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口座名義人</w:t>
      </w:r>
    </w:p>
    <w:sectPr w:rsidR="00C068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C72" w:rsidRDefault="00B25C72" w:rsidP="00E04EFC">
      <w:r>
        <w:separator/>
      </w:r>
    </w:p>
  </w:endnote>
  <w:endnote w:type="continuationSeparator" w:id="0">
    <w:p w:rsidR="00B25C72" w:rsidRDefault="00B25C72" w:rsidP="00E0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C72" w:rsidRDefault="00B25C72" w:rsidP="00E04EFC">
      <w:r>
        <w:separator/>
      </w:r>
    </w:p>
  </w:footnote>
  <w:footnote w:type="continuationSeparator" w:id="0">
    <w:p w:rsidR="00B25C72" w:rsidRDefault="00B25C72" w:rsidP="00E04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E4FE6"/>
    <w:multiLevelType w:val="hybridMultilevel"/>
    <w:tmpl w:val="91B8AAF2"/>
    <w:lvl w:ilvl="0" w:tplc="59DCBB4A">
      <w:start w:val="1"/>
      <w:numFmt w:val="decimalEnclosedCircle"/>
      <w:lvlText w:val="%1"/>
      <w:lvlJc w:val="left"/>
      <w:pPr>
        <w:ind w:left="48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413266C1"/>
    <w:multiLevelType w:val="hybridMultilevel"/>
    <w:tmpl w:val="75523FDE"/>
    <w:lvl w:ilvl="0" w:tplc="853AA348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D8113F1"/>
    <w:multiLevelType w:val="hybridMultilevel"/>
    <w:tmpl w:val="11F43F00"/>
    <w:lvl w:ilvl="0" w:tplc="03EA6B8A">
      <w:start w:val="1"/>
      <w:numFmt w:val="decimalEnclosedCircle"/>
      <w:lvlText w:val="%1"/>
      <w:lvlJc w:val="left"/>
      <w:pPr>
        <w:ind w:left="57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79A"/>
    <w:rsid w:val="001A0E1A"/>
    <w:rsid w:val="0045268F"/>
    <w:rsid w:val="005C74A6"/>
    <w:rsid w:val="006938FA"/>
    <w:rsid w:val="006B65AF"/>
    <w:rsid w:val="006E1858"/>
    <w:rsid w:val="0083479A"/>
    <w:rsid w:val="00B25C72"/>
    <w:rsid w:val="00BF343B"/>
    <w:rsid w:val="00C06823"/>
    <w:rsid w:val="00D52AF9"/>
    <w:rsid w:val="00DA71A7"/>
    <w:rsid w:val="00E04EFC"/>
    <w:rsid w:val="00E46027"/>
    <w:rsid w:val="00E7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87B9FD"/>
  <w15:docId w15:val="{F7C4244F-C232-4EB5-9100-B1383C61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E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4EFC"/>
  </w:style>
  <w:style w:type="paragraph" w:styleId="a5">
    <w:name w:val="footer"/>
    <w:basedOn w:val="a"/>
    <w:link w:val="a6"/>
    <w:uiPriority w:val="99"/>
    <w:unhideWhenUsed/>
    <w:rsid w:val="00E04E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4EFC"/>
  </w:style>
  <w:style w:type="paragraph" w:styleId="a7">
    <w:name w:val="List Paragraph"/>
    <w:basedOn w:val="a"/>
    <w:uiPriority w:val="34"/>
    <w:qFormat/>
    <w:rsid w:val="00E04E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阿波連　園江</dc:creator>
  <cp:lastModifiedBy>localuser</cp:lastModifiedBy>
  <cp:revision>4</cp:revision>
  <dcterms:created xsi:type="dcterms:W3CDTF">2020-03-02T02:26:00Z</dcterms:created>
  <dcterms:modified xsi:type="dcterms:W3CDTF">2024-02-19T07:32:00Z</dcterms:modified>
</cp:coreProperties>
</file>